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742E4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附件1</w:t>
      </w:r>
    </w:p>
    <w:p w14:paraId="64DE659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center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  <w:t>开封职业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学院社团年审申请表</w:t>
      </w:r>
    </w:p>
    <w:p w14:paraId="5683465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年度：</w:t>
      </w:r>
    </w:p>
    <w:tbl>
      <w:tblPr>
        <w:tblStyle w:val="4"/>
        <w:tblW w:w="91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19"/>
        <w:gridCol w:w="2641"/>
        <w:gridCol w:w="720"/>
        <w:gridCol w:w="840"/>
        <w:gridCol w:w="1005"/>
        <w:gridCol w:w="1725"/>
      </w:tblGrid>
      <w:tr w14:paraId="34229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2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2218AFB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  <w:t>社团名称</w:t>
            </w:r>
          </w:p>
        </w:tc>
        <w:tc>
          <w:tcPr>
            <w:tcW w:w="336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41F17F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7C16FB9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  <w:t>成立时间</w:t>
            </w:r>
          </w:p>
        </w:tc>
        <w:tc>
          <w:tcPr>
            <w:tcW w:w="17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735F00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0FBAA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2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04C778B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  <w:t>挂靠单位</w:t>
            </w:r>
          </w:p>
        </w:tc>
        <w:tc>
          <w:tcPr>
            <w:tcW w:w="336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5171061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0D53BEF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  <w:t>社员人数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73E9A3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75293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22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169CC43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960" w:lineRule="auto"/>
              <w:ind w:left="0" w:right="0" w:firstLine="480" w:firstLineChars="200"/>
              <w:jc w:val="both"/>
              <w:textAlignment w:val="baseline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  <w:t>社团类型</w:t>
            </w:r>
          </w:p>
        </w:tc>
        <w:tc>
          <w:tcPr>
            <w:tcW w:w="6931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7800616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思想政治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  <w:t xml:space="preserve">类□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学术科技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  <w:t xml:space="preserve">类□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创新创业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  <w:t>类□</w:t>
            </w:r>
          </w:p>
          <w:p w14:paraId="03AB9F7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文化体育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  <w:t xml:space="preserve">类□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志愿公益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  <w:t xml:space="preserve">类□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自律互助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  <w:t>类□ 其他□</w:t>
            </w:r>
          </w:p>
        </w:tc>
      </w:tr>
      <w:tr w14:paraId="2DB14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2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2BFE4B9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  <w:t>社团负责人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3B8F5E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1EACC14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  <w:t>联系方式</w:t>
            </w:r>
          </w:p>
        </w:tc>
        <w:tc>
          <w:tcPr>
            <w:tcW w:w="273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58B0A59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55D61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22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5351257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  <w:t>指导老师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4F8541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78C33B4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  <w:t>联系方式</w:t>
            </w:r>
          </w:p>
        </w:tc>
        <w:tc>
          <w:tcPr>
            <w:tcW w:w="273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5EB68A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12FF2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4" w:hRule="atLeast"/>
        </w:trPr>
        <w:tc>
          <w:tcPr>
            <w:tcW w:w="22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7AA1EC8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  <w:p w14:paraId="217A39C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  <w:p w14:paraId="0A0A19E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  <w:t>本学年社团建设成效（成果）</w:t>
            </w:r>
          </w:p>
        </w:tc>
        <w:tc>
          <w:tcPr>
            <w:tcW w:w="6931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1B6AD8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7D2B7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5" w:hRule="atLeast"/>
        </w:trPr>
        <w:tc>
          <w:tcPr>
            <w:tcW w:w="22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3CCB16F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  <w:p w14:paraId="546B4C2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  <w:p w14:paraId="001C462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  <w:t>指导教师</w:t>
            </w:r>
          </w:p>
          <w:p w14:paraId="5E748C7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  <w:t>意见</w:t>
            </w:r>
          </w:p>
        </w:tc>
        <w:tc>
          <w:tcPr>
            <w:tcW w:w="6931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5492BB7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right="0"/>
              <w:jc w:val="right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  <w:p w14:paraId="2AEBE0D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right="0"/>
              <w:jc w:val="right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  <w:p w14:paraId="2B744C8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right="0"/>
              <w:jc w:val="right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  <w:p w14:paraId="328E312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right="0"/>
              <w:jc w:val="right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  <w:p w14:paraId="2CE4697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  <w:p w14:paraId="2D9E261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right="0"/>
              <w:jc w:val="right"/>
              <w:textAlignment w:val="baseline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  <w:t>签字：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 xml:space="preserve">  年  月   日</w:t>
            </w:r>
          </w:p>
        </w:tc>
      </w:tr>
      <w:tr w14:paraId="2A197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5" w:hRule="atLeast"/>
        </w:trPr>
        <w:tc>
          <w:tcPr>
            <w:tcW w:w="22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294F732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  <w:p w14:paraId="19FB22D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  <w:p w14:paraId="5671828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  <w:t>挂靠单位</w:t>
            </w:r>
          </w:p>
          <w:p w14:paraId="5E88992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  <w:t>意见</w:t>
            </w:r>
          </w:p>
        </w:tc>
        <w:tc>
          <w:tcPr>
            <w:tcW w:w="6931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404E942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right="0"/>
              <w:jc w:val="right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  <w:p w14:paraId="699D517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right="0"/>
              <w:jc w:val="right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  <w:p w14:paraId="54CEFE0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right="0"/>
              <w:jc w:val="right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  <w:p w14:paraId="77C2161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right="0"/>
              <w:jc w:val="right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  <w:p w14:paraId="4074B47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  <w:t>签（章）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  <w:t xml:space="preserve">月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  <w:t>日</w:t>
            </w:r>
          </w:p>
        </w:tc>
      </w:tr>
      <w:tr w14:paraId="2BD79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</w:trPr>
        <w:tc>
          <w:tcPr>
            <w:tcW w:w="22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37F6A8F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  <w:p w14:paraId="6F1CF21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  <w:p w14:paraId="13FBD68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  <w:t>校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eastAsia="zh-CN"/>
              </w:rPr>
              <w:t>社团管理与服务中心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  <w:t>意见</w:t>
            </w:r>
          </w:p>
        </w:tc>
        <w:tc>
          <w:tcPr>
            <w:tcW w:w="6931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290887B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</w:p>
          <w:p w14:paraId="631ABE3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1120" w:firstLineChars="400"/>
              <w:textAlignment w:val="baseline"/>
              <w:rPr>
                <w:rFonts w:hint="default" w:eastAsia="宋体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  <w:t>年度考核结果为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</w:t>
            </w:r>
          </w:p>
          <w:p w14:paraId="639901C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  <w:t>签（章）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  <w:t>日</w:t>
            </w:r>
          </w:p>
        </w:tc>
      </w:tr>
      <w:tr w14:paraId="43DFC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22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0098570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  <w:p w14:paraId="1A9D173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both"/>
              <w:textAlignment w:val="baseline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  <w:t>备注</w:t>
            </w:r>
          </w:p>
        </w:tc>
        <w:tc>
          <w:tcPr>
            <w:tcW w:w="6931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0FA32D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</w:tbl>
    <w:p w14:paraId="7AE0E97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textAlignment w:val="baseline"/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注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.以上未尽事宜由校团委召开会议解决。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C9B1F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75A79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75A79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1NTBmZDhlNTgxY2I4OTgyNGRmODYxM2NiNTE5ZmEifQ=="/>
  </w:docVars>
  <w:rsids>
    <w:rsidRoot w:val="3B8A3759"/>
    <w:rsid w:val="3B8A3759"/>
    <w:rsid w:val="629E5C56"/>
    <w:rsid w:val="774B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181</Characters>
  <Lines>0</Lines>
  <Paragraphs>0</Paragraphs>
  <TotalTime>0</TotalTime>
  <ScaleCrop>false</ScaleCrop>
  <LinksUpToDate>false</LinksUpToDate>
  <CharactersWithSpaces>215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2024-10-16T02:29:00Z</dcterms:created>
  <dc:creator>7</dc:creator>
  <cp:lastModifiedBy>7</cp:lastModifiedBy>
  <dcterms:modified xsi:type="dcterms:W3CDTF">2025-10-10T03:08:51Z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9C932284B45A44B48C258AA113338F6C_13</vt:lpwstr>
  </property>
</Properties>
</file>